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EA" w:rsidRDefault="00E265EA" w:rsidP="00E265E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77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Государственное бюджетное учреждение </w:t>
      </w:r>
    </w:p>
    <w:p w:rsidR="00E265EA" w:rsidRDefault="00E265EA" w:rsidP="00E265E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77">
        <w:rPr>
          <w:rFonts w:ascii="Times New Roman" w:eastAsia="Times New Roman" w:hAnsi="Times New Roman"/>
          <w:sz w:val="24"/>
          <w:szCs w:val="24"/>
          <w:lang w:eastAsia="ru-RU"/>
        </w:rPr>
        <w:t xml:space="preserve">Астраханской области «Астраханский </w:t>
      </w:r>
    </w:p>
    <w:p w:rsidR="00E265EA" w:rsidRDefault="00E265EA" w:rsidP="00E265E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77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  фонд   технических данных</w:t>
      </w:r>
    </w:p>
    <w:p w:rsidR="00E265EA" w:rsidRPr="00453F77" w:rsidRDefault="00E265EA" w:rsidP="00E265E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77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кадастровой оценки (БТИ)»</w:t>
      </w:r>
    </w:p>
    <w:p w:rsidR="00E265EA" w:rsidRPr="00453F77" w:rsidRDefault="00E265EA" w:rsidP="00E265E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77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E265EA" w:rsidRDefault="00E265EA" w:rsidP="00E265E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</w:t>
      </w:r>
      <w:r w:rsidRPr="00453F77">
        <w:rPr>
          <w:rFonts w:ascii="Times New Roman" w:eastAsia="Times New Roman" w:hAnsi="Times New Roman"/>
          <w:sz w:val="20"/>
          <w:szCs w:val="24"/>
          <w:lang w:eastAsia="ru-RU"/>
        </w:rPr>
        <w:t>(Ф.И.О. гражданина; Наименование организации,</w:t>
      </w:r>
    </w:p>
    <w:p w:rsidR="00E265EA" w:rsidRPr="00453F77" w:rsidRDefault="00E265EA" w:rsidP="00E265E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</w:t>
      </w:r>
      <w:r w:rsidRPr="00453F77">
        <w:rPr>
          <w:rFonts w:ascii="Times New Roman" w:eastAsia="Times New Roman" w:hAnsi="Times New Roman"/>
          <w:sz w:val="20"/>
          <w:szCs w:val="24"/>
          <w:lang w:eastAsia="ru-RU"/>
        </w:rPr>
        <w:t>Ф.И.О. лица, представляющего организацию)</w:t>
      </w:r>
    </w:p>
    <w:p w:rsidR="00E265EA" w:rsidRPr="00453F77" w:rsidRDefault="00E265EA" w:rsidP="00E265E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F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E265EA" w:rsidRPr="00453F77" w:rsidRDefault="00E265EA" w:rsidP="00E265E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53F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E265EA" w:rsidRPr="00453F77" w:rsidRDefault="00E265EA" w:rsidP="00E265E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453F77">
        <w:rPr>
          <w:rFonts w:ascii="Times New Roman" w:eastAsia="Times New Roman" w:hAnsi="Times New Roman"/>
          <w:sz w:val="20"/>
          <w:szCs w:val="24"/>
          <w:lang w:eastAsia="ru-RU"/>
        </w:rPr>
        <w:t>(место жительства, телефон; адрес организации, телефон)</w:t>
      </w:r>
    </w:p>
    <w:p w:rsidR="000765F9" w:rsidRDefault="00E265EA" w:rsidP="00E265EA">
      <w:pPr>
        <w:jc w:val="right"/>
      </w:pPr>
      <w:r>
        <w:t xml:space="preserve">   </w:t>
      </w:r>
    </w:p>
    <w:p w:rsidR="00E265EA" w:rsidRDefault="00E265EA" w:rsidP="00E265EA">
      <w:pPr>
        <w:jc w:val="right"/>
      </w:pPr>
    </w:p>
    <w:p w:rsidR="00E265EA" w:rsidRPr="008351BB" w:rsidRDefault="00E265EA" w:rsidP="00E265EA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E265EA" w:rsidRPr="008E2C88" w:rsidRDefault="00E265EA" w:rsidP="00E2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E265EA" w:rsidRPr="005D416B" w:rsidRDefault="00E265EA" w:rsidP="00E265EA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E265EA" w:rsidRPr="005D416B" w:rsidRDefault="00E265EA" w:rsidP="00E2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E265EA" w:rsidRPr="008E2C88" w:rsidRDefault="00E265EA" w:rsidP="00E2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E265EA" w:rsidRDefault="00E265EA" w:rsidP="00E2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E265EA" w:rsidRDefault="00E265EA" w:rsidP="00E2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</w:t>
      </w:r>
    </w:p>
    <w:p w:rsidR="00E265EA" w:rsidRPr="005D416B" w:rsidRDefault="00E265EA" w:rsidP="00E2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E265EA" w:rsidRPr="008E2C88" w:rsidRDefault="00E265EA" w:rsidP="00E2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E265EA" w:rsidRDefault="00E265EA" w:rsidP="00E2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265EA" w:rsidRPr="005D416B" w:rsidRDefault="00E265EA" w:rsidP="00E2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E265EA" w:rsidRPr="008E2C88" w:rsidRDefault="00E265EA" w:rsidP="00E2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 xml:space="preserve">ский служащий или </w:t>
      </w:r>
    </w:p>
    <w:p w:rsidR="00E265EA" w:rsidRDefault="00E265EA" w:rsidP="00E265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265EA" w:rsidRPr="008E2C88" w:rsidRDefault="00E265EA" w:rsidP="00E265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руководитель подведомственной организации)</w:t>
      </w:r>
    </w:p>
    <w:p w:rsidR="00E265EA" w:rsidRPr="008E2C88" w:rsidRDefault="00E265EA" w:rsidP="00E265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E265EA" w:rsidRPr="008E2C88" w:rsidRDefault="00E265EA" w:rsidP="00E265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265EA" w:rsidRDefault="00E265EA" w:rsidP="00E2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265EA" w:rsidRPr="005D416B" w:rsidRDefault="00E265EA" w:rsidP="00E2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E265EA" w:rsidRPr="002F3C6C" w:rsidRDefault="00E265EA" w:rsidP="00E2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E265EA" w:rsidRDefault="00E265EA" w:rsidP="00E265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E265EA" w:rsidRPr="008E2C88" w:rsidRDefault="00E265EA" w:rsidP="00E265EA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265EA" w:rsidRDefault="00E265EA" w:rsidP="00E2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5EA" w:rsidRPr="008E2C88" w:rsidRDefault="00E265EA" w:rsidP="00E2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E265EA" w:rsidRPr="008E2C88" w:rsidRDefault="00E265EA" w:rsidP="00E265EA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/>
          <w:sz w:val="20"/>
          <w:szCs w:val="24"/>
        </w:rPr>
        <w:t>, инициалы и фамилия)</w:t>
      </w:r>
    </w:p>
    <w:p w:rsidR="00E265EA" w:rsidRDefault="00E265EA" w:rsidP="00E265EA">
      <w:pPr>
        <w:jc w:val="right"/>
      </w:pPr>
    </w:p>
    <w:sectPr w:rsidR="00E2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EA"/>
    <w:rsid w:val="00023B15"/>
    <w:rsid w:val="009E3414"/>
    <w:rsid w:val="00E2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EA5D"/>
  <w15:chartTrackingRefBased/>
  <w15:docId w15:val="{01A4B5C1-7B6B-44A4-8FD8-78551533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Карпенко</dc:creator>
  <cp:keywords/>
  <dc:description/>
  <cp:lastModifiedBy>Ольга Николаевна Карпенко</cp:lastModifiedBy>
  <cp:revision>1</cp:revision>
  <dcterms:created xsi:type="dcterms:W3CDTF">2019-04-03T10:55:00Z</dcterms:created>
  <dcterms:modified xsi:type="dcterms:W3CDTF">2019-04-03T11:06:00Z</dcterms:modified>
</cp:coreProperties>
</file>